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59" w:rsidRDefault="00F23B24" w:rsidP="00373D71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23B2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OBRAZEC ZA </w:t>
      </w:r>
      <w:r w:rsidR="0038679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PRIJAVO NA </w:t>
      </w:r>
      <w:r w:rsidR="00AC7459">
        <w:rPr>
          <w:rFonts w:ascii="Arial" w:eastAsia="Times New Roman" w:hAnsi="Arial" w:cs="Arial"/>
          <w:b/>
          <w:sz w:val="20"/>
          <w:szCs w:val="20"/>
          <w:lang w:eastAsia="es-ES"/>
        </w:rPr>
        <w:t>USPOSABLJANJE S PODROČJA CARINSKE ZAKONODAJE</w:t>
      </w:r>
      <w:r w:rsidR="00373D7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F23B24" w:rsidRPr="00AC7459" w:rsidRDefault="00373D71" w:rsidP="00373D71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(vabilo FURS, številka: </w:t>
      </w:r>
      <w:r w:rsidR="00AC7459" w:rsidRPr="00AC7459">
        <w:rPr>
          <w:rFonts w:ascii="Arial" w:eastAsia="Times New Roman" w:hAnsi="Arial" w:cs="Arial"/>
          <w:b/>
          <w:sz w:val="20"/>
          <w:szCs w:val="20"/>
          <w:lang w:eastAsia="es-ES"/>
        </w:rPr>
        <w:t>1101-32/2019</w:t>
      </w:r>
      <w:r w:rsidRPr="00AC7459">
        <w:rPr>
          <w:rFonts w:ascii="Arial" w:eastAsia="Times New Roman" w:hAnsi="Arial" w:cs="Arial"/>
          <w:b/>
          <w:sz w:val="20"/>
          <w:szCs w:val="20"/>
          <w:lang w:eastAsia="es-ES"/>
        </w:rPr>
        <w:t>)</w:t>
      </w:r>
    </w:p>
    <w:p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8626" w:type="dxa"/>
        <w:jc w:val="center"/>
        <w:tblLayout w:type="fixed"/>
        <w:tblLook w:val="0000" w:firstRow="0" w:lastRow="0" w:firstColumn="0" w:lastColumn="0" w:noHBand="0" w:noVBand="0"/>
      </w:tblPr>
      <w:tblGrid>
        <w:gridCol w:w="3104"/>
        <w:gridCol w:w="5522"/>
      </w:tblGrid>
      <w:tr w:rsidR="00F23B24" w:rsidRPr="00F23B24" w:rsidTr="00CA4770">
        <w:trPr>
          <w:cantSplit/>
          <w:trHeight w:val="1190"/>
          <w:jc w:val="center"/>
        </w:trPr>
        <w:tc>
          <w:tcPr>
            <w:tcW w:w="8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C7459" w:rsidRDefault="00C80838" w:rsidP="00AC745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Prijavo lahko pošljete po elektronski pošti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  <w:r w:rsidRPr="00C80838">
              <w:rPr>
                <w:rFonts w:ascii="Arial" w:eastAsia="Times New Roman" w:hAnsi="Arial" w:cs="Arial"/>
                <w:b/>
                <w:sz w:val="20"/>
                <w:szCs w:val="20"/>
              </w:rPr>
              <w:t>gfu.fu@gov.si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 do vključno </w:t>
            </w:r>
            <w:r w:rsidR="00AC74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AC7459">
              <w:rPr>
                <w:rFonts w:ascii="Arial" w:eastAsia="Times New Roman" w:hAnsi="Arial" w:cs="Arial"/>
                <w:sz w:val="20"/>
                <w:szCs w:val="20"/>
              </w:rPr>
              <w:t>marca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="00AC7459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AC7459" w:rsidRDefault="00AC7459" w:rsidP="00AC745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23B24" w:rsidRDefault="00AC7459" w:rsidP="00AC7459">
            <w:pPr>
              <w:spacing w:after="0" w:line="260" w:lineRule="exac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10BBF">
              <w:rPr>
                <w:rFonts w:ascii="Arial" w:eastAsia="Times New Roman" w:hAnsi="Arial" w:cs="Arial"/>
                <w:sz w:val="20"/>
                <w:szCs w:val="20"/>
              </w:rPr>
              <w:t>Ob prevelikem številu prijavljenih, bodo imeli prednost tisti kandidati, ki se usposabljanja udeležujejo zaradi dokazovanja izpolnjevanja merila poklicne kvalifikacije v postopku pridobivanja statusa pooblaščenega gospodarskega subjekta (AEO).</w:t>
            </w:r>
            <w:r w:rsidRPr="00710BBF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 </w:t>
            </w:r>
          </w:p>
          <w:p w:rsidR="00AC7459" w:rsidRPr="00F23B24" w:rsidRDefault="00AC7459" w:rsidP="00AC745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3B24" w:rsidRPr="00F23B24" w:rsidTr="0024174A">
        <w:trPr>
          <w:cantSplit/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Default="00F23B24" w:rsidP="00AC7459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Gospodarski subjekt</w:t>
            </w:r>
            <w:r w:rsidR="00AC7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C7459" w:rsidRPr="00F23B24" w:rsidRDefault="00AC7459" w:rsidP="00AC7459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23B24" w:rsidRPr="00F23B24" w:rsidTr="0024174A">
        <w:trPr>
          <w:cantSplit/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  <w:p w:rsidR="00AC7459" w:rsidRPr="00F23B24" w:rsidRDefault="00AC7459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23B24" w:rsidRPr="00F23B24" w:rsidTr="0024174A">
        <w:trPr>
          <w:cantSplit/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Default="00C80838" w:rsidP="00AC7459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Ime in priimek udeleženca</w:t>
            </w:r>
            <w:r w:rsidR="002417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C7459" w:rsidRPr="00F23B24" w:rsidRDefault="00AC7459" w:rsidP="00AC7459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80838" w:rsidRPr="00F23B24" w:rsidTr="0024174A">
        <w:trPr>
          <w:cantSplit/>
          <w:jc w:val="center"/>
        </w:trPr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0838" w:rsidRDefault="00AC7459" w:rsidP="00AC745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Davčna številka*</w:t>
            </w:r>
          </w:p>
          <w:p w:rsidR="00AC7459" w:rsidRPr="00F23B24" w:rsidRDefault="00AC7459" w:rsidP="00AC745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0838" w:rsidRPr="00F23B24" w:rsidRDefault="00C80838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F23B24" w:rsidRPr="00F23B24" w:rsidRDefault="00F23B24" w:rsidP="00F23B24">
      <w:pPr>
        <w:spacing w:after="0" w:line="260" w:lineRule="atLeast"/>
        <w:rPr>
          <w:rFonts w:ascii="Arial" w:eastAsia="Times New Roman" w:hAnsi="Arial"/>
          <w:sz w:val="20"/>
          <w:szCs w:val="24"/>
          <w:lang w:val="en-US"/>
        </w:rPr>
      </w:pPr>
    </w:p>
    <w:p w:rsidR="00982C6F" w:rsidRPr="00F23B24" w:rsidRDefault="00AC7459" w:rsidP="00F23B24">
      <w:r>
        <w:t>* DŠ se zahteva</w:t>
      </w:r>
      <w:bookmarkStart w:id="3" w:name="_GoBack"/>
      <w:bookmarkEnd w:id="3"/>
      <w:r>
        <w:t xml:space="preserve"> zaradi izdaje potrdila.</w:t>
      </w:r>
    </w:p>
    <w:sectPr w:rsidR="00982C6F" w:rsidRPr="00F23B24" w:rsidSect="00134BDA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49" w:rsidRDefault="008B5349" w:rsidP="00D955BE">
      <w:pPr>
        <w:spacing w:after="0" w:line="240" w:lineRule="auto"/>
      </w:pPr>
      <w:r>
        <w:separator/>
      </w:r>
    </w:p>
  </w:endnote>
  <w:endnote w:type="continuationSeparator" w:id="0">
    <w:p w:rsidR="008B5349" w:rsidRDefault="008B5349" w:rsidP="00D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49" w:rsidRDefault="008B5349" w:rsidP="00D955BE">
      <w:pPr>
        <w:spacing w:after="0" w:line="240" w:lineRule="auto"/>
      </w:pPr>
      <w:r>
        <w:separator/>
      </w:r>
    </w:p>
  </w:footnote>
  <w:footnote w:type="continuationSeparator" w:id="0">
    <w:p w:rsidR="008B5349" w:rsidRDefault="008B5349" w:rsidP="00D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AB" w:rsidRDefault="007F29AB" w:rsidP="007F29AB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7370247C" wp14:editId="30348B6E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67333E" w:rsidRDefault="0067333E" w:rsidP="009A52C4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  <w:p w:rsidR="0067333E" w:rsidRDefault="0067333E" w:rsidP="00115E3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F"/>
    <w:rsid w:val="00011C87"/>
    <w:rsid w:val="00041E43"/>
    <w:rsid w:val="00062BF4"/>
    <w:rsid w:val="00083165"/>
    <w:rsid w:val="00085CE4"/>
    <w:rsid w:val="00092A9D"/>
    <w:rsid w:val="000A15BC"/>
    <w:rsid w:val="000B290B"/>
    <w:rsid w:val="000D7207"/>
    <w:rsid w:val="000E5A1B"/>
    <w:rsid w:val="00115E39"/>
    <w:rsid w:val="00134BDA"/>
    <w:rsid w:val="00172DB5"/>
    <w:rsid w:val="001740DE"/>
    <w:rsid w:val="00174CBF"/>
    <w:rsid w:val="001900E7"/>
    <w:rsid w:val="001A4D8E"/>
    <w:rsid w:val="001B1E73"/>
    <w:rsid w:val="001B5C45"/>
    <w:rsid w:val="001E4D4A"/>
    <w:rsid w:val="001F538D"/>
    <w:rsid w:val="0020621C"/>
    <w:rsid w:val="0024174A"/>
    <w:rsid w:val="00243139"/>
    <w:rsid w:val="0024345F"/>
    <w:rsid w:val="002E083A"/>
    <w:rsid w:val="002E609F"/>
    <w:rsid w:val="00303DBB"/>
    <w:rsid w:val="00352438"/>
    <w:rsid w:val="00373D71"/>
    <w:rsid w:val="00386795"/>
    <w:rsid w:val="003918D7"/>
    <w:rsid w:val="003C1E6F"/>
    <w:rsid w:val="003C55FB"/>
    <w:rsid w:val="0047024E"/>
    <w:rsid w:val="00486E0E"/>
    <w:rsid w:val="0049545B"/>
    <w:rsid w:val="004C271B"/>
    <w:rsid w:val="004C2B2B"/>
    <w:rsid w:val="004C62D7"/>
    <w:rsid w:val="004D4C9F"/>
    <w:rsid w:val="0050170B"/>
    <w:rsid w:val="00530D7C"/>
    <w:rsid w:val="00532096"/>
    <w:rsid w:val="00535D18"/>
    <w:rsid w:val="005451E1"/>
    <w:rsid w:val="005805A2"/>
    <w:rsid w:val="005900B9"/>
    <w:rsid w:val="00590418"/>
    <w:rsid w:val="005961F4"/>
    <w:rsid w:val="00596AD4"/>
    <w:rsid w:val="005A57CA"/>
    <w:rsid w:val="005B3B77"/>
    <w:rsid w:val="005B4F3D"/>
    <w:rsid w:val="005D38A3"/>
    <w:rsid w:val="00611B88"/>
    <w:rsid w:val="00611D9B"/>
    <w:rsid w:val="0067333E"/>
    <w:rsid w:val="00695E55"/>
    <w:rsid w:val="006C1B66"/>
    <w:rsid w:val="006D147A"/>
    <w:rsid w:val="007154DE"/>
    <w:rsid w:val="007307A9"/>
    <w:rsid w:val="00735F50"/>
    <w:rsid w:val="0077656B"/>
    <w:rsid w:val="00776D2B"/>
    <w:rsid w:val="00787055"/>
    <w:rsid w:val="007C006D"/>
    <w:rsid w:val="007D427D"/>
    <w:rsid w:val="007F217A"/>
    <w:rsid w:val="007F29AB"/>
    <w:rsid w:val="00800DAE"/>
    <w:rsid w:val="008060D5"/>
    <w:rsid w:val="0085314C"/>
    <w:rsid w:val="0085644E"/>
    <w:rsid w:val="00874D31"/>
    <w:rsid w:val="00875BD0"/>
    <w:rsid w:val="0088247D"/>
    <w:rsid w:val="00884FC3"/>
    <w:rsid w:val="008869E5"/>
    <w:rsid w:val="0089420B"/>
    <w:rsid w:val="008B5349"/>
    <w:rsid w:val="008B57F2"/>
    <w:rsid w:val="008E2900"/>
    <w:rsid w:val="008E2BD8"/>
    <w:rsid w:val="00916B6F"/>
    <w:rsid w:val="00953365"/>
    <w:rsid w:val="0095457B"/>
    <w:rsid w:val="00965067"/>
    <w:rsid w:val="00967088"/>
    <w:rsid w:val="00982C6F"/>
    <w:rsid w:val="009A52C4"/>
    <w:rsid w:val="009B1A63"/>
    <w:rsid w:val="009B5F1C"/>
    <w:rsid w:val="009C1FA1"/>
    <w:rsid w:val="009F7F0F"/>
    <w:rsid w:val="00A17E2A"/>
    <w:rsid w:val="00A25D21"/>
    <w:rsid w:val="00A35B37"/>
    <w:rsid w:val="00A511BA"/>
    <w:rsid w:val="00A55234"/>
    <w:rsid w:val="00A62696"/>
    <w:rsid w:val="00AC7459"/>
    <w:rsid w:val="00AF7B8F"/>
    <w:rsid w:val="00BA11E5"/>
    <w:rsid w:val="00BD22A2"/>
    <w:rsid w:val="00BE1F03"/>
    <w:rsid w:val="00C3090F"/>
    <w:rsid w:val="00C53F39"/>
    <w:rsid w:val="00C6251D"/>
    <w:rsid w:val="00C63AAD"/>
    <w:rsid w:val="00C74B01"/>
    <w:rsid w:val="00C80838"/>
    <w:rsid w:val="00C92805"/>
    <w:rsid w:val="00CA4770"/>
    <w:rsid w:val="00CF4017"/>
    <w:rsid w:val="00CF6D03"/>
    <w:rsid w:val="00D40E3C"/>
    <w:rsid w:val="00D5078D"/>
    <w:rsid w:val="00D60B28"/>
    <w:rsid w:val="00D843DE"/>
    <w:rsid w:val="00D85463"/>
    <w:rsid w:val="00D9366C"/>
    <w:rsid w:val="00D9431B"/>
    <w:rsid w:val="00D955BE"/>
    <w:rsid w:val="00DA1D9F"/>
    <w:rsid w:val="00DA6794"/>
    <w:rsid w:val="00DB388A"/>
    <w:rsid w:val="00DB42DD"/>
    <w:rsid w:val="00DC6170"/>
    <w:rsid w:val="00DD098A"/>
    <w:rsid w:val="00DD250D"/>
    <w:rsid w:val="00E418F0"/>
    <w:rsid w:val="00EB2352"/>
    <w:rsid w:val="00EB504D"/>
    <w:rsid w:val="00EE0B5B"/>
    <w:rsid w:val="00EE642C"/>
    <w:rsid w:val="00F1026D"/>
    <w:rsid w:val="00F14D1B"/>
    <w:rsid w:val="00F23B24"/>
    <w:rsid w:val="00F53265"/>
    <w:rsid w:val="00F5580D"/>
    <w:rsid w:val="00F832AE"/>
    <w:rsid w:val="00F85CA0"/>
    <w:rsid w:val="00F86D8D"/>
    <w:rsid w:val="00FA347B"/>
    <w:rsid w:val="00FC2A5A"/>
    <w:rsid w:val="00FC55F4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179399-3CD6-4434-843C-7FD067A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4C9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uiPriority w:val="99"/>
    <w:semiHidden/>
    <w:rsid w:val="0085314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8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531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955BE"/>
    <w:rPr>
      <w:rFonts w:cs="Times New Roman"/>
    </w:rPr>
  </w:style>
  <w:style w:type="paragraph" w:styleId="Noga">
    <w:name w:val="footer"/>
    <w:basedOn w:val="Navaden"/>
    <w:link w:val="Nog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955BE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F86D8D"/>
    <w:pPr>
      <w:ind w:left="720"/>
      <w:contextualSpacing/>
    </w:pPr>
  </w:style>
  <w:style w:type="character" w:customStyle="1" w:styleId="datalabel1">
    <w:name w:val="datalabel1"/>
    <w:basedOn w:val="Privzetapisavaodstavka"/>
    <w:rsid w:val="00AC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942104-5A50-4DC2-B12E-D032420C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Veronika.Prevodnik@gov.si</dc:creator>
  <cp:lastModifiedBy>Mojca Bogadi</cp:lastModifiedBy>
  <cp:revision>2</cp:revision>
  <cp:lastPrinted>2017-04-03T09:05:00Z</cp:lastPrinted>
  <dcterms:created xsi:type="dcterms:W3CDTF">2019-01-30T11:47:00Z</dcterms:created>
  <dcterms:modified xsi:type="dcterms:W3CDTF">2019-01-30T11:47:00Z</dcterms:modified>
</cp:coreProperties>
</file>